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0" w:rsidRDefault="00982C49" w:rsidP="00CD17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XI</w:t>
      </w:r>
      <w:r w:rsidR="004A0562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V </w:t>
      </w: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Międ</w:t>
      </w:r>
      <w:r w:rsidR="00E55430">
        <w:rPr>
          <w:rFonts w:ascii="Arial" w:hAnsi="Arial" w:cs="Arial"/>
          <w:b/>
          <w:bCs/>
          <w:sz w:val="24"/>
          <w:szCs w:val="24"/>
          <w:lang w:val="pl-PL"/>
        </w:rPr>
        <w:t xml:space="preserve">zynarodowe Sympozjum Malarskie pn. </w:t>
      </w: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Malownicza Barbarka 20</w:t>
      </w:r>
      <w:r w:rsidR="004A0562" w:rsidRPr="00E55430">
        <w:rPr>
          <w:rFonts w:ascii="Arial" w:hAnsi="Arial" w:cs="Arial"/>
          <w:b/>
          <w:bCs/>
          <w:sz w:val="24"/>
          <w:szCs w:val="24"/>
          <w:lang w:val="pl-PL"/>
        </w:rPr>
        <w:t>24</w:t>
      </w:r>
    </w:p>
    <w:p w:rsidR="00E55430" w:rsidRDefault="00E55430" w:rsidP="00CD17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PAMIĘĆ I TOŻ</w:t>
      </w:r>
      <w:r w:rsidR="004A0562" w:rsidRPr="00E55430">
        <w:rPr>
          <w:rFonts w:ascii="Arial" w:hAnsi="Arial" w:cs="Arial"/>
          <w:b/>
          <w:bCs/>
          <w:sz w:val="24"/>
          <w:szCs w:val="24"/>
          <w:lang w:val="pl-PL"/>
        </w:rPr>
        <w:t>SAMOŚĆ</w:t>
      </w:r>
    </w:p>
    <w:p w:rsidR="00982C49" w:rsidRDefault="00982C49" w:rsidP="00CD17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1 lipca - 11 lipca 20</w:t>
      </w:r>
      <w:r w:rsidR="004A0562" w:rsidRPr="00E55430">
        <w:rPr>
          <w:rFonts w:ascii="Arial" w:hAnsi="Arial" w:cs="Arial"/>
          <w:b/>
          <w:bCs/>
          <w:sz w:val="24"/>
          <w:szCs w:val="24"/>
          <w:lang w:val="pl-PL"/>
        </w:rPr>
        <w:t>24</w:t>
      </w: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r</w:t>
      </w:r>
      <w:r w:rsidR="00E55430">
        <w:rPr>
          <w:rFonts w:ascii="Arial" w:hAnsi="Arial" w:cs="Arial"/>
          <w:b/>
          <w:bCs/>
          <w:sz w:val="24"/>
          <w:szCs w:val="24"/>
          <w:lang w:val="pl-PL"/>
        </w:rPr>
        <w:t>.</w:t>
      </w:r>
    </w:p>
    <w:p w:rsidR="00E55430" w:rsidRPr="00E55430" w:rsidRDefault="00E55430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1 lipca 2019 r. (p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oniedziałek)</w:t>
      </w:r>
    </w:p>
    <w:p w:rsidR="00982C49" w:rsidRDefault="00982C49" w:rsidP="00CD17C2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 xml:space="preserve">Zakwaterowanie </w:t>
      </w:r>
    </w:p>
    <w:p w:rsidR="00E55430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2 lipca 2019 r. (w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torek)</w:t>
      </w:r>
    </w:p>
    <w:p w:rsidR="00E55430" w:rsidRDefault="00982C49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9.30 spotkanie organizacyjne: prezentacja programu</w:t>
      </w:r>
      <w:r w:rsidR="009D20BF" w:rsidRPr="00E55430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</w:t>
      </w:r>
      <w:bookmarkStart w:id="0" w:name="_Hlk168484793"/>
      <w:r w:rsidRPr="00E55430">
        <w:rPr>
          <w:rFonts w:ascii="Arial" w:hAnsi="Arial" w:cs="Arial"/>
          <w:sz w:val="24"/>
          <w:szCs w:val="24"/>
          <w:lang w:val="pl-PL"/>
        </w:rPr>
        <w:t>10.00</w:t>
      </w:r>
      <w:r w:rsidR="00663ED1" w:rsidRP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-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1</w:t>
      </w:r>
      <w:r w:rsidR="00CD17C2">
        <w:rPr>
          <w:rFonts w:ascii="Arial" w:hAnsi="Arial" w:cs="Arial"/>
          <w:sz w:val="24"/>
          <w:szCs w:val="24"/>
          <w:lang w:val="pl-PL"/>
        </w:rPr>
        <w:t>7</w:t>
      </w:r>
      <w:r w:rsidRPr="00E55430">
        <w:rPr>
          <w:rFonts w:ascii="Arial" w:hAnsi="Arial" w:cs="Arial"/>
          <w:sz w:val="24"/>
          <w:szCs w:val="24"/>
          <w:lang w:val="pl-PL"/>
        </w:rPr>
        <w:t>.00 praca</w:t>
      </w:r>
      <w:r w:rsidR="009D20BF" w:rsidRP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="00663ED1" w:rsidRPr="00E55430">
        <w:rPr>
          <w:rFonts w:ascii="Arial" w:hAnsi="Arial" w:cs="Arial"/>
          <w:sz w:val="24"/>
          <w:szCs w:val="24"/>
          <w:lang w:val="pl-PL"/>
        </w:rPr>
        <w:t>twórcza</w:t>
      </w:r>
      <w:r w:rsidR="009D20BF" w:rsidRPr="00E55430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</w:t>
      </w:r>
      <w:bookmarkEnd w:id="0"/>
      <w:r w:rsidRPr="00E55430">
        <w:rPr>
          <w:rFonts w:ascii="Arial" w:hAnsi="Arial" w:cs="Arial"/>
          <w:sz w:val="24"/>
          <w:szCs w:val="24"/>
          <w:lang w:val="pl-PL"/>
        </w:rPr>
        <w:t>1</w:t>
      </w:r>
      <w:r w:rsidR="004A0562" w:rsidRPr="00E55430">
        <w:rPr>
          <w:rFonts w:ascii="Arial" w:hAnsi="Arial" w:cs="Arial"/>
          <w:sz w:val="24"/>
          <w:szCs w:val="24"/>
          <w:lang w:val="pl-PL"/>
        </w:rPr>
        <w:t>8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.00 </w:t>
      </w:r>
      <w:r w:rsidR="004A0562" w:rsidRPr="00E55430">
        <w:rPr>
          <w:rFonts w:ascii="Arial" w:hAnsi="Arial" w:cs="Arial"/>
          <w:sz w:val="24"/>
          <w:szCs w:val="24"/>
          <w:lang w:val="pl-PL"/>
        </w:rPr>
        <w:t xml:space="preserve"> - oficjalne otwarcie sympozjum i pr</w:t>
      </w:r>
      <w:r w:rsidR="00E55430">
        <w:rPr>
          <w:rFonts w:ascii="Arial" w:hAnsi="Arial" w:cs="Arial"/>
          <w:sz w:val="24"/>
          <w:szCs w:val="24"/>
          <w:lang w:val="pl-PL"/>
        </w:rPr>
        <w:t xml:space="preserve">ezentacja prac uczestników XIV </w:t>
      </w:r>
      <w:r w:rsidR="004A0562" w:rsidRPr="00E55430">
        <w:rPr>
          <w:rFonts w:ascii="Arial" w:hAnsi="Arial" w:cs="Arial"/>
          <w:sz w:val="24"/>
          <w:szCs w:val="24"/>
          <w:lang w:val="pl-PL"/>
        </w:rPr>
        <w:t>Międzynarodowego Sympozjum Malarskiego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pn. MALOWNICZA BARBARKA 2024</w:t>
      </w: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- PAMIĘĆ I TOŻSAMOŚĆ</w:t>
      </w:r>
      <w:r w:rsidR="009D20BF" w:rsidRP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="00982C49" w:rsidRPr="00E55430">
        <w:rPr>
          <w:rFonts w:ascii="Arial" w:hAnsi="Arial" w:cs="Arial"/>
          <w:sz w:val="24"/>
          <w:szCs w:val="24"/>
          <w:lang w:val="pl-PL"/>
        </w:rPr>
        <w:t xml:space="preserve">(Miejsce: Szkoła Leśna na Barbarce - </w:t>
      </w:r>
      <w:r w:rsidR="004A0562" w:rsidRPr="00E55430">
        <w:rPr>
          <w:rFonts w:ascii="Arial" w:hAnsi="Arial" w:cs="Arial"/>
          <w:sz w:val="24"/>
          <w:szCs w:val="24"/>
          <w:lang w:val="pl-PL"/>
        </w:rPr>
        <w:t>Dworek</w:t>
      </w:r>
      <w:r w:rsidR="00982C49" w:rsidRPr="00E55430">
        <w:rPr>
          <w:rFonts w:ascii="Arial" w:hAnsi="Arial" w:cs="Arial"/>
          <w:sz w:val="24"/>
          <w:szCs w:val="24"/>
          <w:lang w:val="pl-PL"/>
        </w:rPr>
        <w:t>)</w:t>
      </w:r>
    </w:p>
    <w:p w:rsidR="00982C49" w:rsidRPr="00E55430" w:rsidRDefault="009D20BF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2C49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3 lipca 2018 r. (ś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roda)</w:t>
      </w:r>
    </w:p>
    <w:p w:rsidR="00BD0797" w:rsidRPr="00E55430" w:rsidRDefault="00BD0797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bookmarkStart w:id="1" w:name="_Hlk168485503"/>
      <w:r w:rsidRPr="00E55430">
        <w:rPr>
          <w:rFonts w:ascii="Arial" w:hAnsi="Arial" w:cs="Arial"/>
          <w:sz w:val="24"/>
          <w:szCs w:val="24"/>
          <w:lang w:val="pl-PL"/>
        </w:rPr>
        <w:t>10.00 -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16.30 praca twórcza</w:t>
      </w:r>
    </w:p>
    <w:p w:rsidR="00BD0797" w:rsidRPr="00E55430" w:rsidRDefault="00BD0797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17.00 prezentacja własnych osiągnięć artystycznych poszczególnych artystów,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dyskusja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(Miejsce:  Szkoła Leśna na Barbarce – Leśna Chatka)</w:t>
      </w:r>
    </w:p>
    <w:bookmarkEnd w:id="1"/>
    <w:p w:rsidR="001E097E" w:rsidRPr="00E55430" w:rsidRDefault="001E097E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Miriam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Hilker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Niemcy</w:t>
      </w:r>
    </w:p>
    <w:p w:rsidR="001E097E" w:rsidRPr="00E55430" w:rsidRDefault="00E55430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Tatiana </w:t>
      </w:r>
      <w:proofErr w:type="spellStart"/>
      <w:r>
        <w:rPr>
          <w:rFonts w:ascii="Arial" w:hAnsi="Arial" w:cs="Arial"/>
          <w:b/>
          <w:bCs/>
          <w:sz w:val="24"/>
          <w:szCs w:val="24"/>
          <w:lang w:val="pl-PL"/>
        </w:rPr>
        <w:t>Kutniakhova</w:t>
      </w:r>
      <w:proofErr w:type="spellEnd"/>
      <w:r>
        <w:rPr>
          <w:rFonts w:ascii="Arial" w:hAnsi="Arial" w:cs="Arial"/>
          <w:b/>
          <w:bCs/>
          <w:sz w:val="24"/>
          <w:szCs w:val="24"/>
          <w:lang w:val="pl-PL"/>
        </w:rPr>
        <w:t xml:space="preserve"> / Ukraina/ Szwecja</w:t>
      </w:r>
    </w:p>
    <w:p w:rsidR="001E097E" w:rsidRPr="00E55430" w:rsidRDefault="001E097E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Evrim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Özeskici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Turcja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Lenny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Waasdorp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Holandia</w:t>
      </w:r>
    </w:p>
    <w:p w:rsidR="00982C49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Uliana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Balan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Ukraina</w:t>
      </w: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     </w:t>
      </w:r>
    </w:p>
    <w:p w:rsidR="00982C49" w:rsidRPr="00E55430" w:rsidRDefault="00982C49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4 lipca 2019 r. (</w:t>
      </w:r>
      <w:r w:rsid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c</w:t>
      </w:r>
      <w:r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zwartek)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bookmarkStart w:id="2" w:name="_Hlk168485942"/>
      <w:r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10.00 -</w:t>
      </w:r>
      <w:r w:rsidR="00E5543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16.30 praca twórcza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17.00 prezentacja własnych osiągnięć artystycznych poszczególnych artystów, dyskusja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(Miejsce:  Szkoła Leśna na Barbarce – Leśna Chatka)</w:t>
      </w:r>
    </w:p>
    <w:bookmarkEnd w:id="2"/>
    <w:p w:rsidR="00262D53" w:rsidRPr="00E55430" w:rsidRDefault="00982C49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Dariusz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Przewięźlikowski</w:t>
      </w:r>
      <w:proofErr w:type="spellEnd"/>
      <w:r w:rsidR="00262D53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Polska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Firat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Koç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Turcja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Dorota Żurek / Polska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Zbigniew Żurek / Polska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Ferhat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Alabay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Turcja</w:t>
      </w:r>
    </w:p>
    <w:p w:rsidR="00982C49" w:rsidRPr="00E55430" w:rsidRDefault="009D20BF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</w:t>
      </w:r>
      <w:r w:rsidR="00982C49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lastRenderedPageBreak/>
        <w:t>5 lipca 2019 r. (p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iątek)</w:t>
      </w:r>
    </w:p>
    <w:p w:rsidR="00262D53" w:rsidRPr="00E55430" w:rsidRDefault="00262D53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bookmarkStart w:id="3" w:name="_Hlk168488664"/>
      <w:r w:rsidRPr="00E55430">
        <w:rPr>
          <w:rFonts w:ascii="Arial" w:hAnsi="Arial" w:cs="Arial"/>
          <w:sz w:val="24"/>
          <w:szCs w:val="24"/>
          <w:lang w:val="pl-PL"/>
        </w:rPr>
        <w:t>10.00 -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16.30 praca twórcza</w:t>
      </w:r>
    </w:p>
    <w:bookmarkEnd w:id="3"/>
    <w:p w:rsidR="00262D53" w:rsidRPr="00E55430" w:rsidRDefault="00262D53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17.00 prezentacja własnych osiągnięć artystycznych poszczególnych artystów, dyskusja</w:t>
      </w:r>
    </w:p>
    <w:p w:rsidR="00262D53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(Miejsce: </w:t>
      </w:r>
      <w:r w:rsidR="00262D53" w:rsidRPr="00E55430">
        <w:rPr>
          <w:rFonts w:ascii="Arial" w:hAnsi="Arial" w:cs="Arial"/>
          <w:sz w:val="24"/>
          <w:szCs w:val="24"/>
          <w:lang w:val="pl-PL"/>
        </w:rPr>
        <w:t>Szkoła Leśna na Barbarce – Leśna Chatka)</w:t>
      </w:r>
    </w:p>
    <w:p w:rsidR="00DA508C" w:rsidRPr="00E55430" w:rsidRDefault="00DA508C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Mariusz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Dadej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Polska</w:t>
      </w:r>
    </w:p>
    <w:p w:rsidR="00DA508C" w:rsidRPr="00E55430" w:rsidRDefault="00DA508C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Katarzyna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Dadej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/ Polska </w:t>
      </w:r>
    </w:p>
    <w:p w:rsidR="00DA508C" w:rsidRPr="00E55430" w:rsidRDefault="00DA508C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Małgorzata Wojnowska – Sobecka / Polska</w:t>
      </w:r>
    </w:p>
    <w:p w:rsidR="00DA508C" w:rsidRPr="00E55430" w:rsidRDefault="00DA508C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Dietlind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Horstmann –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Köpper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Niemcy</w:t>
      </w:r>
      <w:r w:rsidR="00D2704D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</w:t>
      </w:r>
    </w:p>
    <w:p w:rsidR="00E55430" w:rsidRDefault="00DA508C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sz w:val="24"/>
          <w:szCs w:val="24"/>
          <w:lang w:val="pl-PL"/>
        </w:rPr>
        <w:t>Hanna Rumińska / Polska</w:t>
      </w:r>
      <w:r w:rsidR="00D2704D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</w:t>
      </w:r>
    </w:p>
    <w:p w:rsidR="00982C49" w:rsidRPr="00E55430" w:rsidRDefault="00147AED" w:rsidP="00E55430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Satabdi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E55430">
        <w:rPr>
          <w:rFonts w:ascii="Arial" w:hAnsi="Arial" w:cs="Arial"/>
          <w:b/>
          <w:bCs/>
          <w:sz w:val="24"/>
          <w:szCs w:val="24"/>
          <w:lang w:val="pl-PL"/>
        </w:rPr>
        <w:t>Hati</w:t>
      </w:r>
      <w:proofErr w:type="spellEnd"/>
      <w:r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/ Indie</w:t>
      </w:r>
      <w:r w:rsidR="00D2704D" w:rsidRPr="00E55430">
        <w:rPr>
          <w:rFonts w:ascii="Arial" w:hAnsi="Arial" w:cs="Arial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</w:t>
      </w:r>
    </w:p>
    <w:p w:rsid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6 lipca 2019 r. (s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obota)</w:t>
      </w:r>
    </w:p>
    <w:p w:rsidR="009529D4" w:rsidRPr="00E55430" w:rsidRDefault="00E55430" w:rsidP="00E554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10.15 - </w:t>
      </w:r>
      <w:r w:rsidR="009529D4"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Wycieczka do Torunia</w:t>
      </w: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(</w:t>
      </w:r>
      <w:r w:rsidR="009529D4" w:rsidRPr="00E55430">
        <w:rPr>
          <w:rFonts w:ascii="Arial" w:hAnsi="Arial" w:cs="Arial"/>
          <w:color w:val="000000" w:themeColor="text1"/>
          <w:sz w:val="24"/>
          <w:szCs w:val="24"/>
          <w:lang w:val="pl-PL"/>
        </w:rPr>
        <w:t>Zbiórka na przystanku autobusowym MZK – Górna Polana)</w:t>
      </w:r>
    </w:p>
    <w:p w:rsidR="009529D4" w:rsidRPr="00E55430" w:rsidRDefault="009529D4" w:rsidP="00E554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7 lipca 2019 r. (n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iedziela)</w:t>
      </w:r>
    </w:p>
    <w:p w:rsid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9 .30 -</w:t>
      </w:r>
      <w:r w:rsidR="009529D4" w:rsidRPr="00E55430">
        <w:rPr>
          <w:rFonts w:ascii="Arial" w:hAnsi="Arial" w:cs="Arial"/>
          <w:sz w:val="24"/>
          <w:szCs w:val="24"/>
          <w:lang w:val="pl-PL"/>
        </w:rPr>
        <w:t xml:space="preserve"> 16 00 </w:t>
      </w:r>
      <w:r w:rsidR="00982C49" w:rsidRPr="00E55430">
        <w:rPr>
          <w:rFonts w:ascii="Arial" w:hAnsi="Arial" w:cs="Arial"/>
          <w:sz w:val="24"/>
          <w:szCs w:val="24"/>
          <w:lang w:val="pl-PL"/>
        </w:rPr>
        <w:t xml:space="preserve">warsztaty </w:t>
      </w:r>
      <w:r w:rsidR="009529D4" w:rsidRPr="00E55430">
        <w:rPr>
          <w:rFonts w:ascii="Arial" w:hAnsi="Arial" w:cs="Arial"/>
          <w:sz w:val="24"/>
          <w:szCs w:val="24"/>
          <w:lang w:val="pl-PL"/>
        </w:rPr>
        <w:t xml:space="preserve">ceramiczne i pokaz wypału metodą raku. </w:t>
      </w:r>
    </w:p>
    <w:p w:rsidR="00982C49" w:rsidRPr="00E55430" w:rsidRDefault="009529D4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Pokaz zaprezentują Dorota i Zbigniew Żurek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="00982C49" w:rsidRPr="00E55430">
        <w:rPr>
          <w:rFonts w:ascii="Arial" w:hAnsi="Arial" w:cs="Arial"/>
          <w:sz w:val="24"/>
          <w:szCs w:val="24"/>
          <w:lang w:val="pl-PL"/>
        </w:rPr>
        <w:t>(Miejsce:  Szkoła Leśna na Barbarce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 za budynkiem Gościńca</w:t>
      </w:r>
      <w:r w:rsidR="00982C49" w:rsidRPr="00E55430">
        <w:rPr>
          <w:rFonts w:ascii="Arial" w:hAnsi="Arial" w:cs="Arial"/>
          <w:sz w:val="24"/>
          <w:szCs w:val="24"/>
          <w:lang w:val="pl-PL"/>
        </w:rPr>
        <w:t>)</w:t>
      </w:r>
    </w:p>
    <w:p w:rsidR="00982C49" w:rsidRPr="00E55430" w:rsidRDefault="00982C49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8 lipca 2019 r. (p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oniedziałek)</w:t>
      </w:r>
    </w:p>
    <w:p w:rsidR="009529D4" w:rsidRPr="00E55430" w:rsidRDefault="009529D4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10.00 -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>1</w:t>
      </w:r>
      <w:r w:rsidR="00F10020" w:rsidRPr="00E55430">
        <w:rPr>
          <w:rFonts w:ascii="Arial" w:hAnsi="Arial" w:cs="Arial"/>
          <w:sz w:val="24"/>
          <w:szCs w:val="24"/>
          <w:lang w:val="pl-PL"/>
        </w:rPr>
        <w:t>8</w:t>
      </w:r>
      <w:r w:rsidRPr="00E55430">
        <w:rPr>
          <w:rFonts w:ascii="Arial" w:hAnsi="Arial" w:cs="Arial"/>
          <w:sz w:val="24"/>
          <w:szCs w:val="24"/>
          <w:lang w:val="pl-PL"/>
        </w:rPr>
        <w:t>.</w:t>
      </w:r>
      <w:r w:rsidR="00F10020" w:rsidRPr="00E55430">
        <w:rPr>
          <w:rFonts w:ascii="Arial" w:hAnsi="Arial" w:cs="Arial"/>
          <w:sz w:val="24"/>
          <w:szCs w:val="24"/>
          <w:lang w:val="pl-PL"/>
        </w:rPr>
        <w:t>00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 praca twórcza</w:t>
      </w:r>
    </w:p>
    <w:p w:rsid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9 lipca 2019 r. (w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torek)</w:t>
      </w:r>
    </w:p>
    <w:p w:rsidR="00F10020" w:rsidRPr="00E55430" w:rsidRDefault="00F1002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10.00 -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13.00 praca twórcza   </w:t>
      </w:r>
    </w:p>
    <w:p w:rsidR="00F10020" w:rsidRPr="00E55430" w:rsidRDefault="00F1002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 xml:space="preserve">14.00  - montaż wystawy kończącej XIV Międzynarodowe Sympozjum Malarskie  </w:t>
      </w:r>
      <w:r w:rsidR="00E55430">
        <w:rPr>
          <w:rFonts w:ascii="Arial" w:hAnsi="Arial" w:cs="Arial"/>
          <w:sz w:val="24"/>
          <w:szCs w:val="24"/>
          <w:lang w:val="pl-PL"/>
        </w:rPr>
        <w:t xml:space="preserve">pn. </w:t>
      </w:r>
      <w:r w:rsidRPr="00E55430">
        <w:rPr>
          <w:rFonts w:ascii="Arial" w:hAnsi="Arial" w:cs="Arial"/>
          <w:sz w:val="24"/>
          <w:szCs w:val="24"/>
          <w:lang w:val="pl-PL"/>
        </w:rPr>
        <w:t>MALOWNI</w:t>
      </w:r>
      <w:r w:rsidR="00E55430">
        <w:rPr>
          <w:rFonts w:ascii="Arial" w:hAnsi="Arial" w:cs="Arial"/>
          <w:sz w:val="24"/>
          <w:szCs w:val="24"/>
          <w:lang w:val="pl-PL"/>
        </w:rPr>
        <w:t>CZA BARBARKA 2024 – PAMIĘĆ I TOŻ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SAMOŚĆ       </w:t>
      </w:r>
    </w:p>
    <w:p w:rsidR="00F10020" w:rsidRPr="00E55430" w:rsidRDefault="00F1002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18.00</w:t>
      </w:r>
      <w:r w:rsidR="00E55430">
        <w:rPr>
          <w:rFonts w:ascii="Arial" w:hAnsi="Arial" w:cs="Arial"/>
          <w:sz w:val="24"/>
          <w:szCs w:val="24"/>
          <w:lang w:val="pl-PL"/>
        </w:rPr>
        <w:t xml:space="preserve"> -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 uroczyste zakończenie sympozjum i wręczenie certyfikatów oraz medalu ZPAP PSU okręg Toruński    </w:t>
      </w:r>
    </w:p>
    <w:p w:rsidR="00F10020" w:rsidRPr="00E55430" w:rsidRDefault="00F1002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</w:t>
      </w:r>
    </w:p>
    <w:p w:rsidR="00982C49" w:rsidRPr="00E55430" w:rsidRDefault="00982C49" w:rsidP="00E55430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10 lipca 2019 r. (</w:t>
      </w:r>
      <w:r w:rsid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ś</w:t>
      </w:r>
      <w:r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roda)</w:t>
      </w:r>
    </w:p>
    <w:p w:rsidR="00F10020" w:rsidRDefault="00F1002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Czas wolny</w:t>
      </w:r>
      <w:r w:rsidR="00BC7E11" w:rsidRPr="00E55430">
        <w:rPr>
          <w:rFonts w:ascii="Arial" w:hAnsi="Arial" w:cs="Arial"/>
          <w:sz w:val="24"/>
          <w:szCs w:val="24"/>
          <w:lang w:val="pl-PL"/>
        </w:rPr>
        <w:t xml:space="preserve"> – zajęcia indywidualne.</w:t>
      </w:r>
    </w:p>
    <w:p w:rsidR="00E55430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</w:p>
    <w:p w:rsidR="00982C49" w:rsidRPr="00E55430" w:rsidRDefault="00E55430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11 lipca 2019 r. (c</w:t>
      </w:r>
      <w:r w:rsidR="00982C49" w:rsidRPr="00E55430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zwartek)</w:t>
      </w:r>
    </w:p>
    <w:p w:rsidR="008F742A" w:rsidRPr="00E55430" w:rsidRDefault="00982C49" w:rsidP="00E55430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55430">
        <w:rPr>
          <w:rFonts w:ascii="Arial" w:hAnsi="Arial" w:cs="Arial"/>
          <w:sz w:val="24"/>
          <w:szCs w:val="24"/>
          <w:lang w:val="pl-PL"/>
        </w:rPr>
        <w:t>Wyjazd uczestników XI</w:t>
      </w:r>
      <w:r w:rsidR="00F10020" w:rsidRPr="00E55430">
        <w:rPr>
          <w:rFonts w:ascii="Arial" w:hAnsi="Arial" w:cs="Arial"/>
          <w:sz w:val="24"/>
          <w:szCs w:val="24"/>
          <w:lang w:val="pl-PL"/>
        </w:rPr>
        <w:t>V</w:t>
      </w:r>
      <w:r w:rsidRPr="00E55430">
        <w:rPr>
          <w:rFonts w:ascii="Arial" w:hAnsi="Arial" w:cs="Arial"/>
          <w:sz w:val="24"/>
          <w:szCs w:val="24"/>
          <w:lang w:val="pl-PL"/>
        </w:rPr>
        <w:t xml:space="preserve"> Międzynarodowego Sympozjum Ma</w:t>
      </w:r>
      <w:r w:rsidR="002C5250" w:rsidRPr="00E55430">
        <w:rPr>
          <w:rFonts w:ascii="Arial" w:hAnsi="Arial" w:cs="Arial"/>
          <w:sz w:val="24"/>
          <w:szCs w:val="24"/>
          <w:lang w:val="pl-PL"/>
        </w:rPr>
        <w:t>larskiego</w:t>
      </w:r>
    </w:p>
    <w:sectPr w:rsidR="008F742A" w:rsidRPr="00E55430" w:rsidSect="00E5543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82C49"/>
    <w:rsid w:val="00147AED"/>
    <w:rsid w:val="001E097E"/>
    <w:rsid w:val="00262D53"/>
    <w:rsid w:val="002C5250"/>
    <w:rsid w:val="004A0562"/>
    <w:rsid w:val="0063027C"/>
    <w:rsid w:val="00663ED1"/>
    <w:rsid w:val="008F742A"/>
    <w:rsid w:val="00945CD3"/>
    <w:rsid w:val="009529D4"/>
    <w:rsid w:val="00982C49"/>
    <w:rsid w:val="009D20BF"/>
    <w:rsid w:val="00AE1C27"/>
    <w:rsid w:val="00B82CDC"/>
    <w:rsid w:val="00BB1CDE"/>
    <w:rsid w:val="00BC7E11"/>
    <w:rsid w:val="00BD0797"/>
    <w:rsid w:val="00CD17C2"/>
    <w:rsid w:val="00D2704D"/>
    <w:rsid w:val="00DA508C"/>
    <w:rsid w:val="00E55430"/>
    <w:rsid w:val="00F10020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27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Przewiezlikowska</dc:creator>
  <cp:lastModifiedBy>Marcin</cp:lastModifiedBy>
  <cp:revision>2</cp:revision>
  <dcterms:created xsi:type="dcterms:W3CDTF">2024-06-09T14:14:00Z</dcterms:created>
  <dcterms:modified xsi:type="dcterms:W3CDTF">2024-06-09T14:14:00Z</dcterms:modified>
</cp:coreProperties>
</file>